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D3EC" w14:textId="486A78F3" w:rsidR="006432D8" w:rsidRPr="006432D8" w:rsidRDefault="00877F61">
      <w:pPr>
        <w:rPr>
          <w:rFonts w:ascii="Avant Garde" w:hAnsi="Avant Garde"/>
          <w:b/>
          <w:sz w:val="160"/>
          <w:szCs w:val="16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D4B9" wp14:editId="46589D9E">
                <wp:simplePos x="0" y="0"/>
                <wp:positionH relativeFrom="column">
                  <wp:posOffset>1206500</wp:posOffset>
                </wp:positionH>
                <wp:positionV relativeFrom="paragraph">
                  <wp:posOffset>7764145</wp:posOffset>
                </wp:positionV>
                <wp:extent cx="6384290" cy="1397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1519" w14:textId="39BBEAA2" w:rsidR="00877F61" w:rsidRPr="00810338" w:rsidRDefault="00810338" w:rsidP="00877F61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100"/>
                                <w:szCs w:val="100"/>
                                <w:lang w:val="en-IE"/>
                              </w:rPr>
                            </w:pPr>
                            <w:bookmarkStart w:id="0" w:name="_GoBack"/>
                            <w:r w:rsidRPr="00810338">
                              <w:rPr>
                                <w:rFonts w:ascii="Avant Garde" w:hAnsi="Avant Garde"/>
                                <w:b/>
                                <w:color w:val="595959"/>
                                <w:sz w:val="100"/>
                                <w:szCs w:val="100"/>
                                <w:lang w:val="en-IE"/>
                              </w:rPr>
                              <w:t>Beaumont Hospital</w:t>
                            </w:r>
                          </w:p>
                          <w:bookmarkEnd w:id="0"/>
                          <w:p w14:paraId="17A07EE6" w14:textId="56E3F0FE" w:rsidR="00E6320E" w:rsidRPr="00651B74" w:rsidRDefault="00E6320E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pt;margin-top:611.35pt;width:502.7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RfrAIAAKQ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" filled="f" stroked="f">
                <v:textbox>
                  <w:txbxContent>
                    <w:p w14:paraId="01A11519" w14:textId="39BBEAA2" w:rsidR="00877F61" w:rsidRPr="00810338" w:rsidRDefault="00810338" w:rsidP="00877F61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100"/>
                          <w:szCs w:val="100"/>
                          <w:lang w:val="en-IE"/>
                        </w:rPr>
                      </w:pPr>
                      <w:bookmarkStart w:id="1" w:name="_GoBack"/>
                      <w:r w:rsidRPr="00810338">
                        <w:rPr>
                          <w:rFonts w:ascii="Avant Garde" w:hAnsi="Avant Garde"/>
                          <w:b/>
                          <w:color w:val="595959"/>
                          <w:sz w:val="100"/>
                          <w:szCs w:val="100"/>
                          <w:lang w:val="en-IE"/>
                        </w:rPr>
                        <w:t>Beaumont Hospital</w:t>
                      </w:r>
                    </w:p>
                    <w:bookmarkEnd w:id="1"/>
                    <w:p w14:paraId="17A07EE6" w14:textId="56E3F0FE" w:rsidR="00E6320E" w:rsidRPr="00651B74" w:rsidRDefault="00E6320E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140"/>
                          <w:szCs w:val="1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033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 w:eastAsia="en-IE"/>
        </w:rPr>
        <w:drawing>
          <wp:inline distT="0" distB="0" distL="0" distR="0" wp14:anchorId="37AEEBED" wp14:editId="49F7980C">
            <wp:extent cx="2022866" cy="1371600"/>
            <wp:effectExtent l="0" t="0" r="0" b="0"/>
            <wp:docPr id="6" name="Picture 6" descr="O:\02_CRD_TDM_IMP\014_SmarterTravelCampus\Campus Walking Challenge\Campus Logos\D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02_CRD_TDM_IMP\014_SmarterTravelCampus\Campus Walking Challenge\Campus Logos\DC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41" cy="13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88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F3205" wp14:editId="1CFD9C86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6747510" cy="12179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9EB3" w14:textId="216E6970" w:rsidR="00E6320E" w:rsidRPr="00651B74" w:rsidRDefault="00E6320E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IT’S</w:t>
                            </w:r>
                            <w:proofErr w:type="gramEnd"/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 </w:t>
                            </w:r>
                            <w:r w:rsidR="00877F61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1</w:t>
                            </w:r>
                            <w:r w:rsidR="00810338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2</w:t>
                            </w:r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4in;width:531.3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N2rwIAAKs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" filled="f" stroked="f">
                <v:textbox>
                  <w:txbxContent>
                    <w:p w14:paraId="45A59EB3" w14:textId="216E6970" w:rsidR="00E6320E" w:rsidRPr="00651B74" w:rsidRDefault="00E6320E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</w:pPr>
                      <w:proofErr w:type="gramStart"/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IT’S</w:t>
                      </w:r>
                      <w:proofErr w:type="gramEnd"/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 </w:t>
                      </w:r>
                      <w:r w:rsidR="00877F61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1</w:t>
                      </w:r>
                      <w:r w:rsidR="00810338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2</w:t>
                      </w:r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 MINS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75A" w:rsidRPr="000B175A">
        <w:rPr>
          <w:rFonts w:ascii="Avant Garde" w:hAnsi="Avant Garde"/>
          <w:b/>
          <w:sz w:val="160"/>
          <w:szCs w:val="160"/>
        </w:rPr>
        <w:softHyphen/>
      </w:r>
      <w:r w:rsidR="00471063" w:rsidRPr="00471063">
        <w:rPr>
          <w:rFonts w:ascii="Arial" w:hAnsi="Arial" w:cs="Arial"/>
          <w:noProof/>
          <w:color w:val="000000"/>
          <w:lang w:val="en-IE" w:eastAsia="en-IE"/>
        </w:rPr>
        <w:t xml:space="preserve"> </w:t>
      </w:r>
    </w:p>
    <w:sectPr w:rsidR="006432D8" w:rsidRPr="006432D8" w:rsidSect="00877F61">
      <w:headerReference w:type="default" r:id="rId8"/>
      <w:pgSz w:w="16840" w:h="2382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9FBE" w14:textId="77777777" w:rsidR="008E0F8B" w:rsidRDefault="008E0F8B" w:rsidP="00E6320E">
      <w:r>
        <w:separator/>
      </w:r>
    </w:p>
  </w:endnote>
  <w:endnote w:type="continuationSeparator" w:id="0">
    <w:p w14:paraId="7DC35E54" w14:textId="77777777" w:rsidR="008E0F8B" w:rsidRDefault="008E0F8B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1201" w14:textId="77777777" w:rsidR="008E0F8B" w:rsidRDefault="008E0F8B" w:rsidP="00E6320E">
      <w:r>
        <w:separator/>
      </w:r>
    </w:p>
  </w:footnote>
  <w:footnote w:type="continuationSeparator" w:id="0">
    <w:p w14:paraId="21BDA09E" w14:textId="77777777" w:rsidR="008E0F8B" w:rsidRDefault="008E0F8B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93D0" w14:textId="76E70873" w:rsidR="00E6320E" w:rsidRPr="00E6320E" w:rsidRDefault="00E6320E" w:rsidP="00E6320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4A0AB289" wp14:editId="4A38147C">
          <wp:simplePos x="0" y="0"/>
          <wp:positionH relativeFrom="column">
            <wp:posOffset>-1474529</wp:posOffset>
          </wp:positionH>
          <wp:positionV relativeFrom="paragraph">
            <wp:posOffset>-1021080</wp:posOffset>
          </wp:positionV>
          <wp:extent cx="11508858" cy="1596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D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858" cy="1596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E"/>
    <w:rsid w:val="000B175A"/>
    <w:rsid w:val="001409EE"/>
    <w:rsid w:val="00184886"/>
    <w:rsid w:val="004147AB"/>
    <w:rsid w:val="00464DB3"/>
    <w:rsid w:val="00471063"/>
    <w:rsid w:val="00643025"/>
    <w:rsid w:val="006432D8"/>
    <w:rsid w:val="00651B74"/>
    <w:rsid w:val="007F1C96"/>
    <w:rsid w:val="00810338"/>
    <w:rsid w:val="00816EE4"/>
    <w:rsid w:val="00877F61"/>
    <w:rsid w:val="008D4F46"/>
    <w:rsid w:val="008E0F8B"/>
    <w:rsid w:val="00A40840"/>
    <w:rsid w:val="00E6320E"/>
    <w:rsid w:val="00F90107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FFA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Designetc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Benedetti</dc:creator>
  <cp:lastModifiedBy>Sharon Daly</cp:lastModifiedBy>
  <cp:revision>2</cp:revision>
  <dcterms:created xsi:type="dcterms:W3CDTF">2014-04-22T10:01:00Z</dcterms:created>
  <dcterms:modified xsi:type="dcterms:W3CDTF">2014-04-22T10:01:00Z</dcterms:modified>
</cp:coreProperties>
</file>